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EFB6C" w14:textId="165198CE" w:rsidR="001478AF" w:rsidRDefault="001478AF" w:rsidP="001478A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A090326" wp14:editId="66711EE1">
            <wp:extent cx="3985260" cy="540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8" t="11999" r="3933" b="28001"/>
                    <a:stretch/>
                  </pic:blipFill>
                  <pic:spPr bwMode="auto">
                    <a:xfrm>
                      <a:off x="0" y="0"/>
                      <a:ext cx="4239069" cy="574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FD3590" w14:textId="105CEA7D" w:rsidR="00C17C3C" w:rsidRPr="0062687E" w:rsidRDefault="001478AF" w:rsidP="001478AF">
      <w:pPr>
        <w:contextualSpacing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62687E">
        <w:rPr>
          <w:rFonts w:ascii="Open Sans" w:hAnsi="Open Sans" w:cs="Open Sans"/>
          <w:b/>
          <w:bCs/>
          <w:sz w:val="24"/>
          <w:szCs w:val="24"/>
        </w:rPr>
        <w:t>TUESDAY,</w:t>
      </w:r>
      <w:r w:rsidR="0062687E">
        <w:rPr>
          <w:rFonts w:ascii="Open Sans" w:hAnsi="Open Sans" w:cs="Open Sans"/>
          <w:b/>
          <w:bCs/>
          <w:sz w:val="24"/>
          <w:szCs w:val="24"/>
        </w:rPr>
        <w:t xml:space="preserve"> OCTOBER</w:t>
      </w:r>
      <w:r w:rsidRPr="0062687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A12C8C" w:rsidRPr="0062687E">
        <w:rPr>
          <w:rFonts w:ascii="Open Sans" w:hAnsi="Open Sans" w:cs="Open Sans"/>
          <w:b/>
          <w:bCs/>
          <w:sz w:val="24"/>
          <w:szCs w:val="24"/>
        </w:rPr>
        <w:t>2</w:t>
      </w:r>
      <w:r w:rsidR="0062687E">
        <w:rPr>
          <w:rFonts w:ascii="Open Sans" w:hAnsi="Open Sans" w:cs="Open Sans"/>
          <w:b/>
          <w:bCs/>
          <w:sz w:val="24"/>
          <w:szCs w:val="24"/>
        </w:rPr>
        <w:t>5</w:t>
      </w:r>
      <w:r w:rsidRPr="0062687E">
        <w:rPr>
          <w:rFonts w:ascii="Open Sans" w:hAnsi="Open Sans" w:cs="Open Sans"/>
          <w:b/>
          <w:bCs/>
          <w:sz w:val="24"/>
          <w:szCs w:val="24"/>
        </w:rPr>
        <w:t>, 2022</w:t>
      </w:r>
    </w:p>
    <w:p w14:paraId="17D65D54" w14:textId="3E5CE758" w:rsidR="001478AF" w:rsidRPr="0062687E" w:rsidRDefault="00C17C3C" w:rsidP="001478AF">
      <w:pPr>
        <w:contextualSpacing/>
        <w:jc w:val="center"/>
        <w:rPr>
          <w:rFonts w:ascii="Open Sans" w:hAnsi="Open Sans" w:cs="Open Sans"/>
          <w:b/>
          <w:bCs/>
          <w:sz w:val="24"/>
          <w:szCs w:val="24"/>
        </w:rPr>
      </w:pPr>
      <w:r w:rsidRPr="0062687E">
        <w:rPr>
          <w:rFonts w:ascii="Open Sans" w:hAnsi="Open Sans" w:cs="Open Sans"/>
          <w:b/>
          <w:bCs/>
          <w:sz w:val="24"/>
          <w:szCs w:val="24"/>
        </w:rPr>
        <w:t xml:space="preserve">GENERAL </w:t>
      </w:r>
      <w:r w:rsidR="001478AF" w:rsidRPr="0062687E">
        <w:rPr>
          <w:rFonts w:ascii="Open Sans" w:hAnsi="Open Sans" w:cs="Open Sans"/>
          <w:b/>
          <w:bCs/>
          <w:sz w:val="24"/>
          <w:szCs w:val="24"/>
        </w:rPr>
        <w:t>MEETING</w:t>
      </w:r>
      <w:r w:rsidRPr="0062687E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840907">
        <w:rPr>
          <w:rFonts w:ascii="Open Sans" w:hAnsi="Open Sans" w:cs="Open Sans"/>
          <w:b/>
          <w:bCs/>
          <w:sz w:val="24"/>
          <w:szCs w:val="24"/>
        </w:rPr>
        <w:t>MINUTES</w:t>
      </w:r>
    </w:p>
    <w:p w14:paraId="0778233E" w14:textId="48827740" w:rsidR="001478AF" w:rsidRPr="00C24CB2" w:rsidRDefault="001478AF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Call to Order</w:t>
      </w:r>
      <w:r w:rsidR="00500F86">
        <w:rPr>
          <w:rFonts w:ascii="Open Sans" w:hAnsi="Open Sans" w:cs="Open Sans"/>
          <w:sz w:val="20"/>
          <w:szCs w:val="20"/>
        </w:rPr>
        <w:t>: 7:04PM Jean Elwell</w:t>
      </w:r>
    </w:p>
    <w:p w14:paraId="20850EF9" w14:textId="2B03AF9A" w:rsidR="001A2911" w:rsidRDefault="001A2911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 xml:space="preserve">Speaker: </w:t>
      </w:r>
      <w:r w:rsidR="005E0C6A">
        <w:rPr>
          <w:rFonts w:ascii="Open Sans" w:hAnsi="Open Sans" w:cs="Open Sans"/>
          <w:sz w:val="20"/>
          <w:szCs w:val="20"/>
        </w:rPr>
        <w:t xml:space="preserve">Melissa </w:t>
      </w:r>
      <w:proofErr w:type="spellStart"/>
      <w:r w:rsidR="005E0C6A">
        <w:rPr>
          <w:rFonts w:ascii="Open Sans" w:hAnsi="Open Sans" w:cs="Open Sans"/>
          <w:sz w:val="20"/>
          <w:szCs w:val="20"/>
        </w:rPr>
        <w:t>Bonicky</w:t>
      </w:r>
      <w:proofErr w:type="spellEnd"/>
      <w:r w:rsidR="005E0C6A">
        <w:rPr>
          <w:rFonts w:ascii="Open Sans" w:hAnsi="Open Sans" w:cs="Open Sans"/>
          <w:sz w:val="20"/>
          <w:szCs w:val="20"/>
        </w:rPr>
        <w:t xml:space="preserve"> – </w:t>
      </w:r>
      <w:proofErr w:type="spellStart"/>
      <w:r w:rsidR="005E0C6A">
        <w:rPr>
          <w:rFonts w:ascii="Open Sans" w:hAnsi="Open Sans" w:cs="Open Sans"/>
          <w:sz w:val="20"/>
          <w:szCs w:val="20"/>
        </w:rPr>
        <w:t>Ehrman</w:t>
      </w:r>
      <w:proofErr w:type="spellEnd"/>
      <w:r w:rsidR="005E0C6A">
        <w:rPr>
          <w:rFonts w:ascii="Open Sans" w:hAnsi="Open Sans" w:cs="Open Sans"/>
          <w:sz w:val="20"/>
          <w:szCs w:val="20"/>
        </w:rPr>
        <w:t xml:space="preserve"> Crest Middle School Guidance Counselor</w:t>
      </w:r>
    </w:p>
    <w:p w14:paraId="47747459" w14:textId="126A0BA6" w:rsidR="00837FA5" w:rsidRDefault="00837FA5" w:rsidP="00837FA5">
      <w:pPr>
        <w:pStyle w:val="ListParagraph"/>
        <w:numPr>
          <w:ilvl w:val="0"/>
          <w:numId w:val="12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3</w:t>
      </w:r>
      <w:r w:rsidRPr="00837FA5">
        <w:rPr>
          <w:rFonts w:ascii="Open Sans" w:hAnsi="Open Sans" w:cs="Open Sans"/>
          <w:sz w:val="20"/>
          <w:szCs w:val="20"/>
          <w:vertAlign w:val="superscript"/>
        </w:rPr>
        <w:t>rd</w:t>
      </w:r>
      <w:r>
        <w:rPr>
          <w:rFonts w:ascii="Open Sans" w:hAnsi="Open Sans" w:cs="Open Sans"/>
          <w:sz w:val="20"/>
          <w:szCs w:val="20"/>
        </w:rPr>
        <w:t xml:space="preserve"> Grade and Learning Support previously</w:t>
      </w:r>
    </w:p>
    <w:p w14:paraId="094D971F" w14:textId="1EA6E4A3" w:rsidR="00837FA5" w:rsidRDefault="00837FA5" w:rsidP="00837FA5">
      <w:pPr>
        <w:pStyle w:val="ListParagraph"/>
        <w:numPr>
          <w:ilvl w:val="0"/>
          <w:numId w:val="12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Ed. Specialty; Masters in School Counseling; 60 credit hours, certified and licensure; CACREP Cont. Ed. </w:t>
      </w:r>
    </w:p>
    <w:p w14:paraId="039DFD63" w14:textId="1EB9E99E" w:rsidR="002404A5" w:rsidRDefault="002404A5" w:rsidP="00837FA5">
      <w:pPr>
        <w:pStyle w:val="ListParagraph"/>
        <w:numPr>
          <w:ilvl w:val="0"/>
          <w:numId w:val="12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Ms. Moorman – Elementary; Mrs. Steinmetz – 6</w:t>
      </w:r>
      <w:r w:rsidRPr="002404A5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Grade Counselor</w:t>
      </w:r>
    </w:p>
    <w:p w14:paraId="5D440B31" w14:textId="40F0579F" w:rsidR="00A733C1" w:rsidRDefault="00A733C1" w:rsidP="00837FA5">
      <w:pPr>
        <w:pStyle w:val="ListParagraph"/>
        <w:numPr>
          <w:ilvl w:val="0"/>
          <w:numId w:val="12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After School Socioemotional Program in the works</w:t>
      </w:r>
    </w:p>
    <w:p w14:paraId="5F5E58B5" w14:textId="3260D207" w:rsidR="00A733C1" w:rsidRDefault="00A733C1" w:rsidP="00837FA5">
      <w:pPr>
        <w:pStyle w:val="ListParagraph"/>
        <w:numPr>
          <w:ilvl w:val="0"/>
          <w:numId w:val="12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Serve All students</w:t>
      </w:r>
    </w:p>
    <w:p w14:paraId="47661DCD" w14:textId="10BF6983" w:rsidR="00A733C1" w:rsidRPr="00837FA5" w:rsidRDefault="00A733C1" w:rsidP="00837FA5">
      <w:pPr>
        <w:pStyle w:val="ListParagraph"/>
        <w:numPr>
          <w:ilvl w:val="0"/>
          <w:numId w:val="12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In classrooms once a month focusing on career/socio-emotional/academic with a proactive, preventative approach</w:t>
      </w:r>
    </w:p>
    <w:p w14:paraId="0161083A" w14:textId="2C06EA8D" w:rsidR="001478AF" w:rsidRDefault="001478AF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 xml:space="preserve">Principal’s Report </w:t>
      </w:r>
      <w:r w:rsidR="00D80C3B">
        <w:rPr>
          <w:rFonts w:ascii="Open Sans" w:hAnsi="Open Sans" w:cs="Open Sans"/>
          <w:sz w:val="20"/>
          <w:szCs w:val="20"/>
        </w:rPr>
        <w:t xml:space="preserve">– Mr. </w:t>
      </w:r>
      <w:proofErr w:type="spellStart"/>
      <w:r w:rsidR="00D80C3B">
        <w:rPr>
          <w:rFonts w:ascii="Open Sans" w:hAnsi="Open Sans" w:cs="Open Sans"/>
          <w:sz w:val="20"/>
          <w:szCs w:val="20"/>
        </w:rPr>
        <w:t>Eiler</w:t>
      </w:r>
      <w:proofErr w:type="spellEnd"/>
      <w:r w:rsidR="00D80C3B">
        <w:rPr>
          <w:rFonts w:ascii="Open Sans" w:hAnsi="Open Sans" w:cs="Open Sans"/>
          <w:sz w:val="20"/>
          <w:szCs w:val="20"/>
        </w:rPr>
        <w:t xml:space="preserve"> – ECMS Principal</w:t>
      </w:r>
    </w:p>
    <w:p w14:paraId="2060DF05" w14:textId="72ED4598" w:rsidR="001135DD" w:rsidRDefault="001135DD" w:rsidP="001135DD">
      <w:pPr>
        <w:pStyle w:val="ListParagraph"/>
        <w:numPr>
          <w:ilvl w:val="0"/>
          <w:numId w:val="10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Mr. Masson – new ECMS Music/Choral Instructor</w:t>
      </w:r>
    </w:p>
    <w:p w14:paraId="1393D2BB" w14:textId="67CB9FAE" w:rsidR="001135DD" w:rsidRDefault="001135DD" w:rsidP="001135DD">
      <w:pPr>
        <w:pStyle w:val="ListParagraph"/>
        <w:numPr>
          <w:ilvl w:val="0"/>
          <w:numId w:val="10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ECMS Middle School Postpone Winter Choral Concert</w:t>
      </w:r>
    </w:p>
    <w:p w14:paraId="09B9C8DB" w14:textId="35C63EC2" w:rsidR="00082A6A" w:rsidRDefault="00082A6A" w:rsidP="001135DD">
      <w:pPr>
        <w:pStyle w:val="ListParagraph"/>
        <w:numPr>
          <w:ilvl w:val="0"/>
          <w:numId w:val="10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Author Visit – Gary Schmidt</w:t>
      </w:r>
    </w:p>
    <w:p w14:paraId="11626176" w14:textId="12CA276D" w:rsidR="00082A6A" w:rsidRDefault="00082A6A" w:rsidP="00082A6A">
      <w:pPr>
        <w:pStyle w:val="ListParagraph"/>
        <w:numPr>
          <w:ilvl w:val="1"/>
          <w:numId w:val="10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Newbury Award Winner</w:t>
      </w:r>
    </w:p>
    <w:p w14:paraId="2837EF2F" w14:textId="2CF19612" w:rsidR="00082A6A" w:rsidRDefault="00082A6A" w:rsidP="00082A6A">
      <w:pPr>
        <w:pStyle w:val="ListParagraph"/>
        <w:numPr>
          <w:ilvl w:val="1"/>
          <w:numId w:val="10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2 assemblies, lunch, </w:t>
      </w:r>
      <w:r w:rsidR="00785E9E">
        <w:rPr>
          <w:rFonts w:ascii="Open Sans" w:hAnsi="Open Sans" w:cs="Open Sans"/>
          <w:sz w:val="20"/>
          <w:szCs w:val="20"/>
        </w:rPr>
        <w:t>writers’</w:t>
      </w:r>
      <w:r>
        <w:rPr>
          <w:rFonts w:ascii="Open Sans" w:hAnsi="Open Sans" w:cs="Open Sans"/>
          <w:sz w:val="20"/>
          <w:szCs w:val="20"/>
        </w:rPr>
        <w:t xml:space="preserve"> workshop</w:t>
      </w:r>
    </w:p>
    <w:p w14:paraId="5DFCE879" w14:textId="0F53D937" w:rsidR="00082A6A" w:rsidRDefault="00082A6A" w:rsidP="00082A6A">
      <w:pPr>
        <w:pStyle w:val="ListParagraph"/>
        <w:numPr>
          <w:ilvl w:val="1"/>
          <w:numId w:val="10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Wednesday Wars</w:t>
      </w:r>
    </w:p>
    <w:p w14:paraId="1EC0DE10" w14:textId="05A74E8C" w:rsidR="000B0F5D" w:rsidRDefault="000B0F5D" w:rsidP="000B0F5D">
      <w:pPr>
        <w:pStyle w:val="ListParagraph"/>
        <w:numPr>
          <w:ilvl w:val="0"/>
          <w:numId w:val="10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Club Surveys (3 options)</w:t>
      </w:r>
    </w:p>
    <w:p w14:paraId="7E7D0754" w14:textId="62E3F5ED" w:rsidR="000B0F5D" w:rsidRPr="000B0F5D" w:rsidRDefault="000B0F5D" w:rsidP="000B0F5D">
      <w:pPr>
        <w:pStyle w:val="ListParagraph"/>
        <w:numPr>
          <w:ilvl w:val="1"/>
          <w:numId w:val="10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Connected to friends and adults; socio-emotional benefit</w:t>
      </w:r>
    </w:p>
    <w:p w14:paraId="50D61183" w14:textId="77777777" w:rsidR="001478AF" w:rsidRPr="00C24CB2" w:rsidRDefault="001478AF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 xml:space="preserve">Officer’s Report </w:t>
      </w:r>
    </w:p>
    <w:p w14:paraId="7AC2039B" w14:textId="44B8E025" w:rsidR="001478AF" w:rsidRPr="00C24CB2" w:rsidRDefault="001478AF" w:rsidP="00836B65">
      <w:pPr>
        <w:spacing w:after="0" w:line="240" w:lineRule="auto"/>
        <w:ind w:firstLine="720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President</w:t>
      </w:r>
      <w:r w:rsidR="00187DCC" w:rsidRPr="00C24CB2">
        <w:rPr>
          <w:rFonts w:ascii="Open Sans" w:hAnsi="Open Sans" w:cs="Open Sans"/>
          <w:sz w:val="20"/>
          <w:szCs w:val="20"/>
        </w:rPr>
        <w:t xml:space="preserve"> (Jean Elwell)</w:t>
      </w:r>
    </w:p>
    <w:p w14:paraId="2DF0A445" w14:textId="37243FA2" w:rsidR="00DF5D84" w:rsidRPr="00C24CB2" w:rsidRDefault="00DF5D84" w:rsidP="00836B65">
      <w:pPr>
        <w:spacing w:after="0" w:line="240" w:lineRule="auto"/>
        <w:ind w:firstLine="720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Vice President</w:t>
      </w:r>
      <w:r w:rsidR="00187DCC" w:rsidRPr="00C24CB2">
        <w:rPr>
          <w:rFonts w:ascii="Open Sans" w:hAnsi="Open Sans" w:cs="Open Sans"/>
          <w:sz w:val="20"/>
          <w:szCs w:val="20"/>
        </w:rPr>
        <w:t xml:space="preserve"> (</w:t>
      </w:r>
      <w:proofErr w:type="spellStart"/>
      <w:r w:rsidR="00187DCC" w:rsidRPr="00C24CB2">
        <w:rPr>
          <w:rFonts w:ascii="Open Sans" w:hAnsi="Open Sans" w:cs="Open Sans"/>
          <w:sz w:val="20"/>
          <w:szCs w:val="20"/>
        </w:rPr>
        <w:t>Alexxa</w:t>
      </w:r>
      <w:proofErr w:type="spellEnd"/>
      <w:r w:rsidR="00187DCC" w:rsidRPr="00C24CB2">
        <w:rPr>
          <w:rFonts w:ascii="Open Sans" w:hAnsi="Open Sans" w:cs="Open Sans"/>
          <w:sz w:val="20"/>
          <w:szCs w:val="20"/>
        </w:rPr>
        <w:t xml:space="preserve"> Gayer)</w:t>
      </w:r>
    </w:p>
    <w:p w14:paraId="343177BF" w14:textId="6CD7EF16" w:rsidR="001478AF" w:rsidRDefault="001478AF" w:rsidP="00836B65">
      <w:pPr>
        <w:spacing w:after="0" w:line="240" w:lineRule="auto"/>
        <w:ind w:left="720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Treasurer</w:t>
      </w:r>
      <w:r w:rsidR="00187DCC" w:rsidRPr="00C24CB2">
        <w:rPr>
          <w:rFonts w:ascii="Open Sans" w:hAnsi="Open Sans" w:cs="Open Sans"/>
          <w:sz w:val="20"/>
          <w:szCs w:val="20"/>
        </w:rPr>
        <w:t xml:space="preserve"> (Aubrey Rader)</w:t>
      </w:r>
      <w:r w:rsidR="002574E2">
        <w:rPr>
          <w:rFonts w:ascii="Open Sans" w:hAnsi="Open Sans" w:cs="Open Sans"/>
          <w:sz w:val="20"/>
          <w:szCs w:val="20"/>
        </w:rPr>
        <w:t xml:space="preserve"> – Budget Update and T-Shirt Cost</w:t>
      </w:r>
    </w:p>
    <w:p w14:paraId="32FC0F89" w14:textId="177CDF14" w:rsidR="003A457F" w:rsidRDefault="003A457F" w:rsidP="003A457F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$500 savings from QuickBooks to Finance Manager</w:t>
      </w:r>
    </w:p>
    <w:p w14:paraId="2C86B25F" w14:textId="45C12A88" w:rsidR="003A457F" w:rsidRPr="003A457F" w:rsidRDefault="003A457F" w:rsidP="003A457F">
      <w:pPr>
        <w:pStyle w:val="ListParagraph"/>
        <w:numPr>
          <w:ilvl w:val="0"/>
          <w:numId w:val="11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T-shirts Cost $10,770.94; Collected $7,843.00</w:t>
      </w:r>
      <w:r w:rsidR="00A121AC">
        <w:rPr>
          <w:rFonts w:ascii="Open Sans" w:hAnsi="Open Sans" w:cs="Open Sans"/>
          <w:sz w:val="20"/>
          <w:szCs w:val="20"/>
        </w:rPr>
        <w:t>; Cost Covered $3,000</w:t>
      </w:r>
    </w:p>
    <w:p w14:paraId="01E0D4CC" w14:textId="3F16B572" w:rsidR="00187DCC" w:rsidRPr="00C24CB2" w:rsidRDefault="00DF5D84" w:rsidP="00836B65">
      <w:pPr>
        <w:spacing w:after="0" w:line="240" w:lineRule="auto"/>
        <w:ind w:left="720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Secretary</w:t>
      </w:r>
      <w:r w:rsidR="00187DCC" w:rsidRPr="00C24CB2">
        <w:rPr>
          <w:rFonts w:ascii="Open Sans" w:hAnsi="Open Sans" w:cs="Open Sans"/>
          <w:sz w:val="20"/>
          <w:szCs w:val="20"/>
        </w:rPr>
        <w:t xml:space="preserve"> (Liz Steele)</w:t>
      </w:r>
    </w:p>
    <w:p w14:paraId="621CD9B7" w14:textId="0825C69A" w:rsidR="0096791D" w:rsidRDefault="00DF6806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Updates</w:t>
      </w:r>
    </w:p>
    <w:p w14:paraId="3DF0E206" w14:textId="02C4EC48" w:rsidR="00DF6806" w:rsidRDefault="00D80C3B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5E0C6A">
        <w:rPr>
          <w:rFonts w:ascii="Open Sans" w:hAnsi="Open Sans" w:cs="Open Sans"/>
          <w:sz w:val="20"/>
          <w:szCs w:val="20"/>
        </w:rPr>
        <w:t>Fun Run Event</w:t>
      </w:r>
    </w:p>
    <w:p w14:paraId="3875E933" w14:textId="7FDDE307" w:rsidR="005E0C6A" w:rsidRDefault="005E0C6A" w:rsidP="005E0C6A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Parent/Educator Feedback</w:t>
      </w:r>
      <w:r w:rsidR="00BA4C10">
        <w:rPr>
          <w:rFonts w:ascii="Open Sans" w:hAnsi="Open Sans" w:cs="Open Sans"/>
          <w:sz w:val="20"/>
          <w:szCs w:val="20"/>
        </w:rPr>
        <w:t xml:space="preserve"> – Positive </w:t>
      </w:r>
    </w:p>
    <w:p w14:paraId="50EE117E" w14:textId="063736EC" w:rsidR="005E0C6A" w:rsidRDefault="005E0C6A" w:rsidP="005E0C6A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Total Earnings</w:t>
      </w:r>
    </w:p>
    <w:p w14:paraId="0F42AA31" w14:textId="70146ED2" w:rsidR="00BA4C10" w:rsidRDefault="00BA4C10" w:rsidP="00BA4C10">
      <w:pPr>
        <w:pStyle w:val="ListParagraph"/>
        <w:numPr>
          <w:ilvl w:val="1"/>
          <w:numId w:val="3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$2,000 sponsors (corporate); $6,000 corporate matches to come</w:t>
      </w:r>
    </w:p>
    <w:p w14:paraId="5AEC56D0" w14:textId="1E420D6C" w:rsidR="00BA4C10" w:rsidRDefault="00BA4C10" w:rsidP="00BA4C10">
      <w:pPr>
        <w:pStyle w:val="ListParagraph"/>
        <w:numPr>
          <w:ilvl w:val="1"/>
          <w:numId w:val="3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Total Earnings: $58,374.58</w:t>
      </w:r>
    </w:p>
    <w:p w14:paraId="48965DED" w14:textId="1DE931B7" w:rsidR="005E0C6A" w:rsidRDefault="005E0C6A" w:rsidP="005E0C6A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Next Steps for the Fitness and Nature Trail</w:t>
      </w:r>
    </w:p>
    <w:p w14:paraId="16250DC7" w14:textId="4C44B3F1" w:rsidR="000D1F58" w:rsidRDefault="000D1F58" w:rsidP="000D1F58">
      <w:pPr>
        <w:pStyle w:val="ListParagraph"/>
        <w:numPr>
          <w:ilvl w:val="1"/>
          <w:numId w:val="3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Committees to Be formed</w:t>
      </w:r>
    </w:p>
    <w:p w14:paraId="12E6B372" w14:textId="02B805D0" w:rsidR="005E0C6A" w:rsidRDefault="005E0C6A" w:rsidP="005E0C6A">
      <w:pPr>
        <w:pStyle w:val="ListParagraph"/>
        <w:numPr>
          <w:ilvl w:val="0"/>
          <w:numId w:val="3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Next </w:t>
      </w:r>
      <w:r w:rsidR="0062687E">
        <w:rPr>
          <w:rFonts w:ascii="Open Sans" w:hAnsi="Open Sans" w:cs="Open Sans"/>
          <w:sz w:val="20"/>
          <w:szCs w:val="20"/>
        </w:rPr>
        <w:t>Year’s</w:t>
      </w:r>
      <w:r>
        <w:rPr>
          <w:rFonts w:ascii="Open Sans" w:hAnsi="Open Sans" w:cs="Open Sans"/>
          <w:sz w:val="20"/>
          <w:szCs w:val="20"/>
        </w:rPr>
        <w:t xml:space="preserve"> Fundraiser</w:t>
      </w:r>
    </w:p>
    <w:p w14:paraId="68C3BE33" w14:textId="2DF96C6F" w:rsidR="000D1F58" w:rsidRPr="005E0C6A" w:rsidRDefault="000D1F58" w:rsidP="000D1F58">
      <w:pPr>
        <w:pStyle w:val="ListParagraph"/>
        <w:numPr>
          <w:ilvl w:val="1"/>
          <w:numId w:val="3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Possibly Fun Run; Glow Run indoors instead?</w:t>
      </w:r>
    </w:p>
    <w:p w14:paraId="4405CF21" w14:textId="0141CF8C" w:rsidR="009617CD" w:rsidRDefault="00146FFC" w:rsidP="005E0C6A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ab/>
      </w:r>
      <w:r w:rsidR="009617CD" w:rsidRPr="00C24CB2">
        <w:rPr>
          <w:rFonts w:ascii="Open Sans" w:hAnsi="Open Sans" w:cs="Open Sans"/>
          <w:sz w:val="20"/>
          <w:szCs w:val="20"/>
        </w:rPr>
        <w:t>Playground Playdates</w:t>
      </w:r>
    </w:p>
    <w:p w14:paraId="12D5E9BA" w14:textId="0DB0B095" w:rsidR="005E0C6A" w:rsidRDefault="005E0C6A" w:rsidP="00F054B7">
      <w:pPr>
        <w:pStyle w:val="ListParagraph"/>
        <w:numPr>
          <w:ilvl w:val="0"/>
          <w:numId w:val="5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Overview and Feedback</w:t>
      </w:r>
    </w:p>
    <w:p w14:paraId="4E72FA9A" w14:textId="308A6E4C" w:rsidR="00F054B7" w:rsidRDefault="00F054B7" w:rsidP="00F054B7">
      <w:pPr>
        <w:pStyle w:val="ListParagraph"/>
        <w:numPr>
          <w:ilvl w:val="1"/>
          <w:numId w:val="5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Good </w:t>
      </w:r>
      <w:proofErr w:type="spellStart"/>
      <w:r>
        <w:rPr>
          <w:rFonts w:ascii="Open Sans" w:hAnsi="Open Sans" w:cs="Open Sans"/>
          <w:sz w:val="20"/>
          <w:szCs w:val="20"/>
        </w:rPr>
        <w:t>turn out</w:t>
      </w:r>
      <w:proofErr w:type="spellEnd"/>
      <w:r>
        <w:rPr>
          <w:rFonts w:ascii="Open Sans" w:hAnsi="Open Sans" w:cs="Open Sans"/>
          <w:sz w:val="20"/>
          <w:szCs w:val="20"/>
        </w:rPr>
        <w:t>, but could be better</w:t>
      </w:r>
    </w:p>
    <w:p w14:paraId="49B62224" w14:textId="5FEC9D66" w:rsidR="00F054B7" w:rsidRPr="00F054B7" w:rsidRDefault="00F054B7" w:rsidP="00F054B7">
      <w:pPr>
        <w:pStyle w:val="ListParagraph"/>
        <w:numPr>
          <w:ilvl w:val="1"/>
          <w:numId w:val="5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Several asking for repeat playdates in the spring</w:t>
      </w:r>
    </w:p>
    <w:p w14:paraId="7B6BD9EF" w14:textId="13F09895" w:rsidR="00322882" w:rsidRDefault="005E0C6A" w:rsidP="005E0C6A">
      <w:pPr>
        <w:spacing w:after="120" w:line="240" w:lineRule="auto"/>
        <w:ind w:left="72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Volunteer Opportunities</w:t>
      </w:r>
    </w:p>
    <w:p w14:paraId="101A39B0" w14:textId="53523DB2" w:rsidR="005E0C6A" w:rsidRDefault="005E0C6A" w:rsidP="005E0C6A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Book Fair</w:t>
      </w:r>
      <w:r w:rsidR="00F054B7">
        <w:rPr>
          <w:rFonts w:ascii="Open Sans" w:hAnsi="Open Sans" w:cs="Open Sans"/>
          <w:sz w:val="20"/>
          <w:szCs w:val="20"/>
        </w:rPr>
        <w:t xml:space="preserve"> – October 31-November 4 with November 2</w:t>
      </w:r>
      <w:r w:rsidR="00F054B7" w:rsidRPr="00F054B7">
        <w:rPr>
          <w:rFonts w:ascii="Open Sans" w:hAnsi="Open Sans" w:cs="Open Sans"/>
          <w:sz w:val="20"/>
          <w:szCs w:val="20"/>
          <w:vertAlign w:val="superscript"/>
        </w:rPr>
        <w:t>nd</w:t>
      </w:r>
      <w:r w:rsidR="00F054B7">
        <w:rPr>
          <w:rFonts w:ascii="Open Sans" w:hAnsi="Open Sans" w:cs="Open Sans"/>
          <w:sz w:val="20"/>
          <w:szCs w:val="20"/>
        </w:rPr>
        <w:t xml:space="preserve"> Family Night</w:t>
      </w:r>
    </w:p>
    <w:p w14:paraId="4A98FE4F" w14:textId="3146ED8A" w:rsidR="005E0C6A" w:rsidRDefault="005E0C6A" w:rsidP="005E0C6A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Elementary AND Middle School Lunch Helpers</w:t>
      </w:r>
      <w:r w:rsidR="00F054B7">
        <w:rPr>
          <w:rFonts w:ascii="Open Sans" w:hAnsi="Open Sans" w:cs="Open Sans"/>
          <w:sz w:val="20"/>
          <w:szCs w:val="20"/>
        </w:rPr>
        <w:t xml:space="preserve"> – 10:45am-1:30pm daily</w:t>
      </w:r>
    </w:p>
    <w:p w14:paraId="734CBE6C" w14:textId="09138208" w:rsidR="005E0C6A" w:rsidRDefault="005E0C6A" w:rsidP="005E0C6A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CIRC Helpers</w:t>
      </w:r>
    </w:p>
    <w:p w14:paraId="4C7025ED" w14:textId="4A9BFA49" w:rsidR="00F054B7" w:rsidRDefault="00F054B7" w:rsidP="00F054B7">
      <w:pPr>
        <w:pStyle w:val="ListParagraph"/>
        <w:numPr>
          <w:ilvl w:val="1"/>
          <w:numId w:val="7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Signups have been listed; ask teacher or email PTO to find out what day/time CIRC class is to participate</w:t>
      </w:r>
    </w:p>
    <w:p w14:paraId="3D2963A8" w14:textId="5E42B304" w:rsidR="00065B46" w:rsidRPr="005E0C6A" w:rsidRDefault="00065B46" w:rsidP="005E0C6A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6</w:t>
      </w:r>
      <w:r w:rsidRPr="00065B46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Grade Party – signups headed out via email in early November</w:t>
      </w:r>
      <w:r w:rsidR="00F054B7">
        <w:rPr>
          <w:rFonts w:ascii="Open Sans" w:hAnsi="Open Sans" w:cs="Open Sans"/>
          <w:sz w:val="20"/>
          <w:szCs w:val="20"/>
        </w:rPr>
        <w:t xml:space="preserve"> for opportunity to participate</w:t>
      </w:r>
    </w:p>
    <w:p w14:paraId="47304003" w14:textId="35519915" w:rsidR="001478AF" w:rsidRDefault="001478AF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 xml:space="preserve">New Business </w:t>
      </w:r>
    </w:p>
    <w:p w14:paraId="310518D9" w14:textId="21BB3AC2" w:rsidR="0018101A" w:rsidRDefault="00D80C3B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</w:r>
      <w:r w:rsidR="0018101A">
        <w:rPr>
          <w:rFonts w:ascii="Open Sans" w:hAnsi="Open Sans" w:cs="Open Sans"/>
          <w:sz w:val="20"/>
          <w:szCs w:val="20"/>
        </w:rPr>
        <w:t>Five Below Fundraiser</w:t>
      </w:r>
    </w:p>
    <w:p w14:paraId="26C9EA9C" w14:textId="0D795445" w:rsidR="001E26DD" w:rsidRPr="001E26DD" w:rsidRDefault="001E26DD" w:rsidP="001E26DD">
      <w:pPr>
        <w:pStyle w:val="ListParagraph"/>
        <w:numPr>
          <w:ilvl w:val="0"/>
          <w:numId w:val="13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Runs for two weeks starting at the end of </w:t>
      </w:r>
      <w:proofErr w:type="spellStart"/>
      <w:r>
        <w:rPr>
          <w:rFonts w:ascii="Open Sans" w:hAnsi="Open Sans" w:cs="Open Sans"/>
          <w:sz w:val="20"/>
          <w:szCs w:val="20"/>
        </w:rPr>
        <w:t>Novmber</w:t>
      </w:r>
      <w:proofErr w:type="spellEnd"/>
      <w:r>
        <w:rPr>
          <w:rFonts w:ascii="Open Sans" w:hAnsi="Open Sans" w:cs="Open Sans"/>
          <w:sz w:val="20"/>
          <w:szCs w:val="20"/>
        </w:rPr>
        <w:t xml:space="preserve"> </w:t>
      </w:r>
    </w:p>
    <w:p w14:paraId="516CC5A7" w14:textId="59ED2EA1" w:rsidR="002574E2" w:rsidRDefault="002574E2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ab/>
        <w:t>Fall/Winter Fundraiser</w:t>
      </w:r>
    </w:p>
    <w:p w14:paraId="7B22CCDF" w14:textId="697E37B0" w:rsidR="002574E2" w:rsidRDefault="002574E2" w:rsidP="002574E2">
      <w:pPr>
        <w:pStyle w:val="ListParagraph"/>
        <w:numPr>
          <w:ilvl w:val="0"/>
          <w:numId w:val="9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proofErr w:type="spellStart"/>
      <w:r>
        <w:rPr>
          <w:rFonts w:ascii="Open Sans" w:hAnsi="Open Sans" w:cs="Open Sans"/>
          <w:sz w:val="20"/>
          <w:szCs w:val="20"/>
        </w:rPr>
        <w:t>Stanganellis</w:t>
      </w:r>
      <w:proofErr w:type="spellEnd"/>
      <w:r w:rsidR="00387BFD">
        <w:rPr>
          <w:rFonts w:ascii="Open Sans" w:hAnsi="Open Sans" w:cs="Open Sans"/>
          <w:sz w:val="20"/>
          <w:szCs w:val="20"/>
        </w:rPr>
        <w:t xml:space="preserve"> – Feedback/Due November 2</w:t>
      </w:r>
      <w:r w:rsidR="00387BFD" w:rsidRPr="00065B46">
        <w:rPr>
          <w:rFonts w:ascii="Open Sans" w:hAnsi="Open Sans" w:cs="Open Sans"/>
          <w:sz w:val="20"/>
          <w:szCs w:val="20"/>
          <w:vertAlign w:val="superscript"/>
        </w:rPr>
        <w:t>nd</w:t>
      </w:r>
      <w:r w:rsidR="00065B46">
        <w:rPr>
          <w:rFonts w:ascii="Open Sans" w:hAnsi="Open Sans" w:cs="Open Sans"/>
          <w:sz w:val="20"/>
          <w:szCs w:val="20"/>
        </w:rPr>
        <w:t>/Delivery December 8</w:t>
      </w:r>
      <w:r w:rsidR="00065B46" w:rsidRPr="00065B46">
        <w:rPr>
          <w:rFonts w:ascii="Open Sans" w:hAnsi="Open Sans" w:cs="Open Sans"/>
          <w:sz w:val="20"/>
          <w:szCs w:val="20"/>
          <w:vertAlign w:val="superscript"/>
        </w:rPr>
        <w:t>th</w:t>
      </w:r>
      <w:r w:rsidR="00065B46">
        <w:rPr>
          <w:rFonts w:ascii="Open Sans" w:hAnsi="Open Sans" w:cs="Open Sans"/>
          <w:sz w:val="20"/>
          <w:szCs w:val="20"/>
        </w:rPr>
        <w:t xml:space="preserve"> </w:t>
      </w:r>
    </w:p>
    <w:p w14:paraId="2A2B3B86" w14:textId="6F07D09B" w:rsidR="00FD4F53" w:rsidRDefault="00FD4F53" w:rsidP="002574E2">
      <w:pPr>
        <w:pStyle w:val="ListParagraph"/>
        <w:numPr>
          <w:ilvl w:val="0"/>
          <w:numId w:val="9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Great fundraiser, only issue is lack of delivery for those out of the area</w:t>
      </w:r>
    </w:p>
    <w:p w14:paraId="19DAC532" w14:textId="275C3009" w:rsidR="00FD4F53" w:rsidRPr="002574E2" w:rsidRDefault="00FD4F53" w:rsidP="002574E2">
      <w:pPr>
        <w:pStyle w:val="ListParagraph"/>
        <w:numPr>
          <w:ilvl w:val="0"/>
          <w:numId w:val="9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Cost of shipping has been noted as too costly</w:t>
      </w:r>
    </w:p>
    <w:p w14:paraId="565848C0" w14:textId="77777777" w:rsidR="005E0C6A" w:rsidRDefault="005E0C6A" w:rsidP="005E0C6A">
      <w:pPr>
        <w:spacing w:after="120" w:line="240" w:lineRule="auto"/>
        <w:ind w:left="720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Photo Email Account</w:t>
      </w:r>
    </w:p>
    <w:p w14:paraId="13EBD335" w14:textId="037AEF4D" w:rsidR="005E0C6A" w:rsidRDefault="005E0C6A" w:rsidP="005E0C6A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Grade Level and Event Subject Line</w:t>
      </w:r>
    </w:p>
    <w:p w14:paraId="1E3AFEFE" w14:textId="68B25D46" w:rsidR="00023C64" w:rsidRDefault="00023C64" w:rsidP="005E0C6A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Send pictures for PTO and yearbook use from any event</w:t>
      </w:r>
    </w:p>
    <w:p w14:paraId="1DB12EF5" w14:textId="00F6858A" w:rsidR="00023C64" w:rsidRPr="005E0C6A" w:rsidRDefault="00023C64" w:rsidP="005E0C6A">
      <w:pPr>
        <w:pStyle w:val="ListParagraph"/>
        <w:numPr>
          <w:ilvl w:val="0"/>
          <w:numId w:val="6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hyperlink r:id="rId6" w:history="1">
        <w:r w:rsidRPr="001C491A">
          <w:rPr>
            <w:rStyle w:val="Hyperlink"/>
            <w:rFonts w:ascii="Open Sans" w:hAnsi="Open Sans" w:cs="Open Sans"/>
            <w:sz w:val="20"/>
            <w:szCs w:val="20"/>
          </w:rPr>
          <w:t>picturesehrmancrestpto@gmail.com</w:t>
        </w:r>
      </w:hyperlink>
      <w:r>
        <w:rPr>
          <w:rFonts w:ascii="Open Sans" w:hAnsi="Open Sans" w:cs="Open Sans"/>
          <w:sz w:val="20"/>
          <w:szCs w:val="20"/>
        </w:rPr>
        <w:t xml:space="preserve"> – </w:t>
      </w:r>
      <w:proofErr w:type="spellStart"/>
      <w:r>
        <w:rPr>
          <w:rFonts w:ascii="Open Sans" w:hAnsi="Open Sans" w:cs="Open Sans"/>
          <w:sz w:val="20"/>
          <w:szCs w:val="20"/>
        </w:rPr>
        <w:t>Ehrman</w:t>
      </w:r>
      <w:proofErr w:type="spellEnd"/>
      <w:r>
        <w:rPr>
          <w:rFonts w:ascii="Open Sans" w:hAnsi="Open Sans" w:cs="Open Sans"/>
          <w:sz w:val="20"/>
          <w:szCs w:val="20"/>
        </w:rPr>
        <w:t xml:space="preserve"> Crest PTO </w:t>
      </w:r>
    </w:p>
    <w:p w14:paraId="4D64DF45" w14:textId="151EB585" w:rsidR="0000355E" w:rsidRPr="00C24CB2" w:rsidRDefault="0000355E" w:rsidP="005E0C6A">
      <w:pPr>
        <w:spacing w:after="120" w:line="240" w:lineRule="auto"/>
        <w:ind w:firstLine="720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 xml:space="preserve">Family Engagement </w:t>
      </w:r>
      <w:r w:rsidRPr="00C24CB2">
        <w:rPr>
          <w:rFonts w:ascii="Open Sans" w:hAnsi="Open Sans" w:cs="Open Sans"/>
          <w:sz w:val="20"/>
          <w:szCs w:val="20"/>
        </w:rPr>
        <w:tab/>
      </w:r>
    </w:p>
    <w:p w14:paraId="5D045916" w14:textId="502243FE" w:rsidR="005E0C6A" w:rsidRDefault="0000355E" w:rsidP="009617CD">
      <w:pPr>
        <w:pStyle w:val="ListParagraph"/>
        <w:numPr>
          <w:ilvl w:val="0"/>
          <w:numId w:val="1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Middle School Trivia</w:t>
      </w:r>
      <w:r w:rsidR="005E0C6A">
        <w:rPr>
          <w:rFonts w:ascii="Open Sans" w:hAnsi="Open Sans" w:cs="Open Sans"/>
          <w:sz w:val="20"/>
          <w:szCs w:val="20"/>
        </w:rPr>
        <w:t xml:space="preserve"> in Spring – need co-chair</w:t>
      </w:r>
    </w:p>
    <w:p w14:paraId="44531E0E" w14:textId="21BF7300" w:rsidR="005E0C6A" w:rsidRDefault="0000355E" w:rsidP="009617CD">
      <w:pPr>
        <w:pStyle w:val="ListParagraph"/>
        <w:numPr>
          <w:ilvl w:val="0"/>
          <w:numId w:val="1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Aloha to 202</w:t>
      </w:r>
      <w:r w:rsidR="004A24D1">
        <w:rPr>
          <w:rFonts w:ascii="Open Sans" w:hAnsi="Open Sans" w:cs="Open Sans"/>
          <w:sz w:val="20"/>
          <w:szCs w:val="20"/>
        </w:rPr>
        <w:t>3</w:t>
      </w:r>
      <w:r w:rsidR="005E0C6A">
        <w:rPr>
          <w:rFonts w:ascii="Open Sans" w:hAnsi="Open Sans" w:cs="Open Sans"/>
          <w:sz w:val="20"/>
          <w:szCs w:val="20"/>
        </w:rPr>
        <w:t xml:space="preserve"> – Dixie Yakin</w:t>
      </w:r>
      <w:r w:rsidR="00023C64">
        <w:rPr>
          <w:rFonts w:ascii="Open Sans" w:hAnsi="Open Sans" w:cs="Open Sans"/>
          <w:sz w:val="20"/>
          <w:szCs w:val="20"/>
        </w:rPr>
        <w:t xml:space="preserve"> is in the starting phases of planning. </w:t>
      </w:r>
    </w:p>
    <w:p w14:paraId="48AB9CDE" w14:textId="4C7F2A98" w:rsidR="00023C64" w:rsidRDefault="00023C64" w:rsidP="00023C64">
      <w:pPr>
        <w:pStyle w:val="ListParagraph"/>
        <w:numPr>
          <w:ilvl w:val="1"/>
          <w:numId w:val="1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Anyone who would like to participate please contact Dixie or the PTO</w:t>
      </w:r>
    </w:p>
    <w:p w14:paraId="0F845733" w14:textId="11053112" w:rsidR="009617CD" w:rsidRDefault="0000355E" w:rsidP="009617CD">
      <w:pPr>
        <w:pStyle w:val="ListParagraph"/>
        <w:numPr>
          <w:ilvl w:val="0"/>
          <w:numId w:val="1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Cocoa and Cookies</w:t>
      </w:r>
      <w:r w:rsidR="005E0C6A">
        <w:rPr>
          <w:rFonts w:ascii="Open Sans" w:hAnsi="Open Sans" w:cs="Open Sans"/>
          <w:sz w:val="20"/>
          <w:szCs w:val="20"/>
        </w:rPr>
        <w:t xml:space="preserve"> – need co-chair</w:t>
      </w:r>
    </w:p>
    <w:p w14:paraId="0F384261" w14:textId="63EE86E7" w:rsidR="00023C64" w:rsidRDefault="00023C64" w:rsidP="00023C64">
      <w:pPr>
        <w:pStyle w:val="ListParagraph"/>
        <w:numPr>
          <w:ilvl w:val="1"/>
          <w:numId w:val="1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Looks for raffle baskets and prizes from local businesses</w:t>
      </w:r>
    </w:p>
    <w:p w14:paraId="50BA43A7" w14:textId="78625B48" w:rsidR="00023C64" w:rsidRDefault="00023C64" w:rsidP="00023C64">
      <w:pPr>
        <w:pStyle w:val="ListParagraph"/>
        <w:numPr>
          <w:ilvl w:val="1"/>
          <w:numId w:val="1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Door prizes for all who attend</w:t>
      </w:r>
    </w:p>
    <w:p w14:paraId="7054E3B2" w14:textId="604FE34D" w:rsidR="00023C64" w:rsidRPr="00C24CB2" w:rsidRDefault="00023C64" w:rsidP="00023C64">
      <w:pPr>
        <w:pStyle w:val="ListParagraph"/>
        <w:numPr>
          <w:ilvl w:val="1"/>
          <w:numId w:val="1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Suggested donation for tickets to win other prizes</w:t>
      </w:r>
    </w:p>
    <w:p w14:paraId="03368374" w14:textId="4591F44B" w:rsidR="00566F3C" w:rsidRDefault="00DF5D84" w:rsidP="005315DE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Open Discussion</w:t>
      </w:r>
      <w:r w:rsidR="00566F3C">
        <w:rPr>
          <w:rFonts w:ascii="Open Sans" w:hAnsi="Open Sans" w:cs="Open Sans"/>
          <w:sz w:val="20"/>
          <w:szCs w:val="20"/>
        </w:rPr>
        <w:t xml:space="preserve"> </w:t>
      </w:r>
    </w:p>
    <w:p w14:paraId="0B55AA61" w14:textId="636411A1" w:rsidR="00023C64" w:rsidRPr="00023C64" w:rsidRDefault="00023C64" w:rsidP="00023C64">
      <w:pPr>
        <w:pStyle w:val="ListParagraph"/>
        <w:numPr>
          <w:ilvl w:val="0"/>
          <w:numId w:val="14"/>
        </w:numPr>
        <w:spacing w:after="12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Possibility of movie nights? Need to look into cost, space, licensure of movies</w:t>
      </w:r>
    </w:p>
    <w:p w14:paraId="28DD0DB3" w14:textId="3045A24E" w:rsidR="00B86195" w:rsidRPr="00C24CB2" w:rsidRDefault="00DF5D84" w:rsidP="0079212D">
      <w:pPr>
        <w:spacing w:after="120" w:line="240" w:lineRule="auto"/>
        <w:rPr>
          <w:rFonts w:ascii="Open Sans" w:hAnsi="Open Sans" w:cs="Open Sans"/>
          <w:sz w:val="20"/>
          <w:szCs w:val="20"/>
        </w:rPr>
      </w:pPr>
      <w:r w:rsidRPr="00C24CB2">
        <w:rPr>
          <w:rFonts w:ascii="Open Sans" w:hAnsi="Open Sans" w:cs="Open Sans"/>
          <w:sz w:val="20"/>
          <w:szCs w:val="20"/>
        </w:rPr>
        <w:t>Adjournment</w:t>
      </w:r>
      <w:r w:rsidR="00566F3C">
        <w:rPr>
          <w:rFonts w:ascii="Open Sans" w:hAnsi="Open Sans" w:cs="Open Sans"/>
          <w:sz w:val="20"/>
          <w:szCs w:val="20"/>
        </w:rPr>
        <w:t xml:space="preserve"> </w:t>
      </w:r>
      <w:r w:rsidR="00054E24">
        <w:rPr>
          <w:rFonts w:ascii="Open Sans" w:hAnsi="Open Sans" w:cs="Open Sans"/>
          <w:sz w:val="20"/>
          <w:szCs w:val="20"/>
        </w:rPr>
        <w:t>–</w:t>
      </w:r>
      <w:r w:rsidR="00566F3C">
        <w:rPr>
          <w:rFonts w:ascii="Open Sans" w:hAnsi="Open Sans" w:cs="Open Sans"/>
          <w:sz w:val="20"/>
          <w:szCs w:val="20"/>
        </w:rPr>
        <w:t xml:space="preserve"> </w:t>
      </w:r>
      <w:r w:rsidR="00054E24">
        <w:rPr>
          <w:rFonts w:ascii="Open Sans" w:hAnsi="Open Sans" w:cs="Open Sans"/>
          <w:sz w:val="20"/>
          <w:szCs w:val="20"/>
        </w:rPr>
        <w:t xml:space="preserve">8:23PM - </w:t>
      </w:r>
      <w:r w:rsidR="001478AF" w:rsidRPr="00C24CB2">
        <w:rPr>
          <w:rFonts w:ascii="Open Sans" w:hAnsi="Open Sans" w:cs="Open Sans"/>
          <w:sz w:val="20"/>
          <w:szCs w:val="20"/>
        </w:rPr>
        <w:t>Next Meeting</w:t>
      </w:r>
      <w:r w:rsidR="00DF6806" w:rsidRPr="00C24CB2">
        <w:rPr>
          <w:rFonts w:ascii="Open Sans" w:hAnsi="Open Sans" w:cs="Open Sans"/>
          <w:sz w:val="20"/>
          <w:szCs w:val="20"/>
        </w:rPr>
        <w:t xml:space="preserve">: Tuesday, </w:t>
      </w:r>
      <w:r w:rsidR="00F91F1C">
        <w:rPr>
          <w:rFonts w:ascii="Open Sans" w:hAnsi="Open Sans" w:cs="Open Sans"/>
          <w:sz w:val="20"/>
          <w:szCs w:val="20"/>
        </w:rPr>
        <w:t>November</w:t>
      </w:r>
      <w:r w:rsidR="00A12C8C" w:rsidRPr="00C24CB2">
        <w:rPr>
          <w:rFonts w:ascii="Open Sans" w:hAnsi="Open Sans" w:cs="Open Sans"/>
          <w:sz w:val="20"/>
          <w:szCs w:val="20"/>
        </w:rPr>
        <w:t xml:space="preserve"> 2</w:t>
      </w:r>
      <w:r w:rsidR="00F91F1C">
        <w:rPr>
          <w:rFonts w:ascii="Open Sans" w:hAnsi="Open Sans" w:cs="Open Sans"/>
          <w:sz w:val="20"/>
          <w:szCs w:val="20"/>
        </w:rPr>
        <w:t>9</w:t>
      </w:r>
      <w:r w:rsidR="00A12C8C" w:rsidRPr="00C24CB2">
        <w:rPr>
          <w:rFonts w:ascii="Open Sans" w:hAnsi="Open Sans" w:cs="Open Sans"/>
          <w:sz w:val="20"/>
          <w:szCs w:val="20"/>
        </w:rPr>
        <w:t xml:space="preserve">, 2022 </w:t>
      </w:r>
      <w:r w:rsidR="00DF6806" w:rsidRPr="00C24CB2">
        <w:rPr>
          <w:rFonts w:ascii="Open Sans" w:hAnsi="Open Sans" w:cs="Open Sans"/>
          <w:sz w:val="20"/>
          <w:szCs w:val="20"/>
        </w:rPr>
        <w:t>@ 7PM</w:t>
      </w:r>
      <w:r w:rsidR="00D54FCB" w:rsidRPr="00C24CB2">
        <w:rPr>
          <w:rFonts w:ascii="Open Sans" w:hAnsi="Open Sans" w:cs="Open Sans"/>
          <w:sz w:val="20"/>
          <w:szCs w:val="20"/>
        </w:rPr>
        <w:t xml:space="preserve"> </w:t>
      </w:r>
    </w:p>
    <w:sectPr w:rsidR="00B86195" w:rsidRPr="00C24CB2" w:rsidSect="00DF5D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87"/>
    <w:multiLevelType w:val="hybridMultilevel"/>
    <w:tmpl w:val="02AA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168BF"/>
    <w:multiLevelType w:val="hybridMultilevel"/>
    <w:tmpl w:val="64105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71A67"/>
    <w:multiLevelType w:val="hybridMultilevel"/>
    <w:tmpl w:val="26304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820E21"/>
    <w:multiLevelType w:val="hybridMultilevel"/>
    <w:tmpl w:val="84D42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D2F72"/>
    <w:multiLevelType w:val="hybridMultilevel"/>
    <w:tmpl w:val="E17A9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257A72"/>
    <w:multiLevelType w:val="hybridMultilevel"/>
    <w:tmpl w:val="76483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B76A60"/>
    <w:multiLevelType w:val="hybridMultilevel"/>
    <w:tmpl w:val="4C9C6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027A91"/>
    <w:multiLevelType w:val="hybridMultilevel"/>
    <w:tmpl w:val="DC36A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D323C"/>
    <w:multiLevelType w:val="hybridMultilevel"/>
    <w:tmpl w:val="3984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8256AC"/>
    <w:multiLevelType w:val="hybridMultilevel"/>
    <w:tmpl w:val="8FB6AD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894DC2"/>
    <w:multiLevelType w:val="hybridMultilevel"/>
    <w:tmpl w:val="A87AF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83395D"/>
    <w:multiLevelType w:val="hybridMultilevel"/>
    <w:tmpl w:val="D8C230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A10E98"/>
    <w:multiLevelType w:val="hybridMultilevel"/>
    <w:tmpl w:val="2E8AB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9A39E2"/>
    <w:multiLevelType w:val="hybridMultilevel"/>
    <w:tmpl w:val="8D2E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87527">
    <w:abstractNumId w:val="12"/>
  </w:num>
  <w:num w:numId="2" w16cid:durableId="430779028">
    <w:abstractNumId w:val="7"/>
  </w:num>
  <w:num w:numId="3" w16cid:durableId="1796677187">
    <w:abstractNumId w:val="2"/>
  </w:num>
  <w:num w:numId="4" w16cid:durableId="366640044">
    <w:abstractNumId w:val="9"/>
  </w:num>
  <w:num w:numId="5" w16cid:durableId="95753380">
    <w:abstractNumId w:val="3"/>
  </w:num>
  <w:num w:numId="6" w16cid:durableId="1386024905">
    <w:abstractNumId w:val="10"/>
  </w:num>
  <w:num w:numId="7" w16cid:durableId="1587691604">
    <w:abstractNumId w:val="5"/>
  </w:num>
  <w:num w:numId="8" w16cid:durableId="1615285449">
    <w:abstractNumId w:val="0"/>
  </w:num>
  <w:num w:numId="9" w16cid:durableId="534273014">
    <w:abstractNumId w:val="6"/>
  </w:num>
  <w:num w:numId="10" w16cid:durableId="1171142339">
    <w:abstractNumId w:val="1"/>
  </w:num>
  <w:num w:numId="11" w16cid:durableId="1047147552">
    <w:abstractNumId w:val="11"/>
  </w:num>
  <w:num w:numId="12" w16cid:durableId="1950240450">
    <w:abstractNumId w:val="8"/>
  </w:num>
  <w:num w:numId="13" w16cid:durableId="1148593972">
    <w:abstractNumId w:val="4"/>
  </w:num>
  <w:num w:numId="14" w16cid:durableId="18657487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AF"/>
    <w:rsid w:val="0000355E"/>
    <w:rsid w:val="00023C64"/>
    <w:rsid w:val="00047500"/>
    <w:rsid w:val="00054E24"/>
    <w:rsid w:val="00065B46"/>
    <w:rsid w:val="00082A6A"/>
    <w:rsid w:val="000B0F5D"/>
    <w:rsid w:val="000D1F58"/>
    <w:rsid w:val="001135DD"/>
    <w:rsid w:val="00146FFC"/>
    <w:rsid w:val="001478AF"/>
    <w:rsid w:val="0016056B"/>
    <w:rsid w:val="0018101A"/>
    <w:rsid w:val="00187DCC"/>
    <w:rsid w:val="001A2911"/>
    <w:rsid w:val="001E26DD"/>
    <w:rsid w:val="00203E3A"/>
    <w:rsid w:val="002404A5"/>
    <w:rsid w:val="002574E2"/>
    <w:rsid w:val="00290560"/>
    <w:rsid w:val="002F1494"/>
    <w:rsid w:val="00322882"/>
    <w:rsid w:val="00387BFD"/>
    <w:rsid w:val="003A457F"/>
    <w:rsid w:val="003E257C"/>
    <w:rsid w:val="004A24D1"/>
    <w:rsid w:val="00500F86"/>
    <w:rsid w:val="005315DE"/>
    <w:rsid w:val="00566F3C"/>
    <w:rsid w:val="0059499D"/>
    <w:rsid w:val="005E0C6A"/>
    <w:rsid w:val="005F2CC8"/>
    <w:rsid w:val="0062687E"/>
    <w:rsid w:val="00631E0F"/>
    <w:rsid w:val="006341CE"/>
    <w:rsid w:val="00785E9E"/>
    <w:rsid w:val="0079212D"/>
    <w:rsid w:val="00836B65"/>
    <w:rsid w:val="00837FA5"/>
    <w:rsid w:val="00840907"/>
    <w:rsid w:val="0090502D"/>
    <w:rsid w:val="009139CB"/>
    <w:rsid w:val="009617CD"/>
    <w:rsid w:val="0096791D"/>
    <w:rsid w:val="00A121AC"/>
    <w:rsid w:val="00A12C8C"/>
    <w:rsid w:val="00A20681"/>
    <w:rsid w:val="00A733C1"/>
    <w:rsid w:val="00B86195"/>
    <w:rsid w:val="00BA4C10"/>
    <w:rsid w:val="00C17C3C"/>
    <w:rsid w:val="00C24CB2"/>
    <w:rsid w:val="00C328E1"/>
    <w:rsid w:val="00C55126"/>
    <w:rsid w:val="00D54FCB"/>
    <w:rsid w:val="00D80C3B"/>
    <w:rsid w:val="00DF5D84"/>
    <w:rsid w:val="00DF6806"/>
    <w:rsid w:val="00E93E2D"/>
    <w:rsid w:val="00F054B7"/>
    <w:rsid w:val="00F91F1C"/>
    <w:rsid w:val="00FB1006"/>
    <w:rsid w:val="00FD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7EAC"/>
  <w15:chartTrackingRefBased/>
  <w15:docId w15:val="{D167C5EB-DF20-4048-800E-D35BB0B56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D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3C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3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cturesehrmancrestpto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Steele</dc:creator>
  <cp:keywords/>
  <dc:description/>
  <cp:lastModifiedBy>Elizabeth Steele</cp:lastModifiedBy>
  <cp:revision>24</cp:revision>
  <dcterms:created xsi:type="dcterms:W3CDTF">2022-11-07T23:17:00Z</dcterms:created>
  <dcterms:modified xsi:type="dcterms:W3CDTF">2022-11-07T23:44:00Z</dcterms:modified>
</cp:coreProperties>
</file>